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76CA" w14:textId="3F542E5C" w:rsidR="000A3A76" w:rsidRPr="006C3AE1" w:rsidRDefault="00353E0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Non-Fiction </w:t>
      </w:r>
      <w:r w:rsidR="000A3A76" w:rsidRPr="006C3AE1">
        <w:rPr>
          <w:rFonts w:ascii="American Typewriter" w:hAnsi="American Typewriter"/>
        </w:rPr>
        <w:t>Book Report</w:t>
      </w:r>
      <w:r w:rsidR="006C3AE1" w:rsidRPr="006C3AE1">
        <w:rPr>
          <w:rFonts w:ascii="American Typewriter" w:hAnsi="American Typewriter"/>
        </w:rPr>
        <w:tab/>
        <w:t xml:space="preserve"> </w:t>
      </w:r>
      <w:r w:rsidR="00F639D5" w:rsidRPr="006C3AE1">
        <w:rPr>
          <w:rFonts w:ascii="American Typewriter" w:hAnsi="American Typewriter"/>
        </w:rPr>
        <w:t>PowerPoint Presentation</w:t>
      </w:r>
      <w:r w:rsidR="006C3AE1">
        <w:rPr>
          <w:rFonts w:ascii="American Typewriter" w:hAnsi="American Typewriter"/>
        </w:rPr>
        <w:t xml:space="preserve"> Rubric</w:t>
      </w:r>
    </w:p>
    <w:p w14:paraId="36361A25" w14:textId="77777777" w:rsidR="00F639D5" w:rsidRPr="006C3AE1" w:rsidRDefault="00F639D5">
      <w:pPr>
        <w:rPr>
          <w:rFonts w:ascii="American Typewriter" w:hAnsi="American Typewriter"/>
        </w:rPr>
      </w:pPr>
    </w:p>
    <w:p w14:paraId="5495D375" w14:textId="39472AA4" w:rsidR="00F639D5" w:rsidRPr="006C3AE1" w:rsidRDefault="006C3AE1" w:rsidP="006C3AE1">
      <w:pPr>
        <w:jc w:val="right"/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Name:</w:t>
      </w:r>
      <w:r w:rsidR="00F639D5" w:rsidRPr="006C3AE1">
        <w:rPr>
          <w:rFonts w:ascii="American Typewriter" w:hAnsi="American Typewriter"/>
        </w:rPr>
        <w:t xml:space="preserve"> ______________________________________</w:t>
      </w:r>
      <w:proofErr w:type="gramStart"/>
      <w:r w:rsidR="00F639D5" w:rsidRPr="006C3AE1">
        <w:rPr>
          <w:rFonts w:ascii="American Typewriter" w:hAnsi="American Typewriter"/>
        </w:rPr>
        <w:t>_  Due</w:t>
      </w:r>
      <w:proofErr w:type="gramEnd"/>
      <w:r w:rsidR="00F639D5" w:rsidRPr="006C3AE1">
        <w:rPr>
          <w:rFonts w:ascii="American Typewriter" w:hAnsi="American Typewriter"/>
        </w:rPr>
        <w:t xml:space="preserve"> date</w:t>
      </w:r>
      <w:r w:rsidRPr="006C3AE1">
        <w:rPr>
          <w:rFonts w:ascii="American Typewriter" w:hAnsi="American Typewriter"/>
        </w:rPr>
        <w:t>:</w:t>
      </w:r>
      <w:r w:rsidR="00F639D5" w:rsidRPr="006C3AE1">
        <w:rPr>
          <w:rFonts w:ascii="American Typewriter" w:hAnsi="American Typewriter"/>
        </w:rPr>
        <w:t xml:space="preserve"> ____________________</w:t>
      </w:r>
    </w:p>
    <w:p w14:paraId="12DE1D6D" w14:textId="77777777" w:rsidR="008179A5" w:rsidRPr="006C3AE1" w:rsidRDefault="008179A5">
      <w:pPr>
        <w:rPr>
          <w:rFonts w:ascii="American Typewriter" w:hAnsi="American Typewriter"/>
        </w:rPr>
      </w:pPr>
    </w:p>
    <w:p w14:paraId="6E1BA3FB" w14:textId="7C13A04F" w:rsidR="0076665A" w:rsidRPr="006C3AE1" w:rsidRDefault="0076665A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TITLE SLIDE</w:t>
      </w:r>
      <w:r w:rsidR="000F1A6B" w:rsidRPr="006C3AE1">
        <w:rPr>
          <w:rFonts w:ascii="American Typewriter" w:hAnsi="American Typewriter"/>
          <w:color w:val="FFFFFF" w:themeColor="background1"/>
        </w:rPr>
        <w:t xml:space="preserve">  </w:t>
      </w:r>
      <w:r w:rsidRPr="006C3AE1">
        <w:rPr>
          <w:rFonts w:ascii="American Typewriter" w:hAnsi="American Typewriter"/>
          <w:color w:val="FFFFFF" w:themeColor="background1"/>
        </w:rPr>
        <w:t xml:space="preserve">   </w:t>
      </w:r>
    </w:p>
    <w:p w14:paraId="356EB5AB" w14:textId="58187020" w:rsidR="008179A5" w:rsidRPr="006C3AE1" w:rsidRDefault="00571694" w:rsidP="0057169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1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 xml:space="preserve">Title slide contains name of the book </w:t>
      </w:r>
    </w:p>
    <w:p w14:paraId="733C20BB" w14:textId="3C925D7B" w:rsidR="008179A5" w:rsidRPr="006C3AE1" w:rsidRDefault="00571694" w:rsidP="00571694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</w:t>
      </w:r>
      <w:r w:rsidR="008179A5" w:rsidRPr="006C3AE1">
        <w:rPr>
          <w:rFonts w:ascii="American Typewriter" w:hAnsi="American Typewriter"/>
        </w:rPr>
        <w:t xml:space="preserve">1  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>Title slide contains name of author</w:t>
      </w:r>
    </w:p>
    <w:p w14:paraId="64C0AE4D" w14:textId="56191A10" w:rsidR="008179A5" w:rsidRDefault="00571694" w:rsidP="00571694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 xml:space="preserve"> </w:t>
      </w:r>
      <w:r w:rsidR="008179A5" w:rsidRPr="006C3AE1">
        <w:rPr>
          <w:rFonts w:ascii="American Typewriter" w:hAnsi="American Typewriter"/>
        </w:rPr>
        <w:t xml:space="preserve">1  </w:t>
      </w:r>
      <w:r w:rsidR="008179A5" w:rsidRPr="006C3AE1">
        <w:rPr>
          <w:rFonts w:ascii="American Typewriter" w:hAnsi="American Typewriter"/>
        </w:rPr>
        <w:tab/>
      </w:r>
      <w:r w:rsidR="008D3118">
        <w:rPr>
          <w:rFonts w:ascii="American Typewriter" w:hAnsi="American Typewriter"/>
        </w:rPr>
        <w:tab/>
      </w:r>
      <w:r w:rsidR="008179A5" w:rsidRPr="006C3AE1">
        <w:rPr>
          <w:rFonts w:ascii="American Typewriter" w:hAnsi="American Typewriter"/>
        </w:rPr>
        <w:t>Title slide contains YOUR name</w:t>
      </w:r>
    </w:p>
    <w:p w14:paraId="5C378639" w14:textId="1014C25C" w:rsidR="0044278F" w:rsidRPr="0044278F" w:rsidRDefault="008D3118" w:rsidP="008D3118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="0044278F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Title slide contains full MLA style citation</w:t>
      </w:r>
    </w:p>
    <w:p w14:paraId="4EEBB04A" w14:textId="77777777" w:rsidR="0076665A" w:rsidRPr="006C3AE1" w:rsidRDefault="0076665A" w:rsidP="0076665A">
      <w:pPr>
        <w:rPr>
          <w:rFonts w:ascii="American Typewriter" w:hAnsi="American Typewriter"/>
        </w:rPr>
      </w:pPr>
    </w:p>
    <w:p w14:paraId="42D6EB70" w14:textId="77777777" w:rsidR="0076665A" w:rsidRPr="006C3AE1" w:rsidRDefault="0076665A" w:rsidP="0076665A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NEXT 5 (or more) SLIDES</w:t>
      </w:r>
      <w:r w:rsidRPr="006C3AE1">
        <w:rPr>
          <w:rFonts w:ascii="American Typewriter" w:hAnsi="American Typewriter"/>
          <w:color w:val="FFFFFF" w:themeColor="background1"/>
        </w:rPr>
        <w:t xml:space="preserve"> </w:t>
      </w:r>
    </w:p>
    <w:p w14:paraId="4A12F863" w14:textId="66F0CEC8" w:rsidR="0076665A" w:rsidRPr="006C3AE1" w:rsidRDefault="0076665A" w:rsidP="0076665A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Pr="006C3AE1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>At least 5 illustrations are used to make the summary clearer</w:t>
      </w:r>
      <w:r w:rsidR="00314F46">
        <w:rPr>
          <w:rFonts w:ascii="American Typewriter" w:hAnsi="American Typewriter"/>
        </w:rPr>
        <w:t>.</w:t>
      </w:r>
    </w:p>
    <w:p w14:paraId="68CC6C37" w14:textId="25130D45" w:rsidR="00513B19" w:rsidRPr="006C3AE1" w:rsidRDefault="0044278F" w:rsidP="0076665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644A8A" w:rsidRPr="006C3AE1">
        <w:rPr>
          <w:rFonts w:ascii="American Typewriter" w:hAnsi="American Typewriter"/>
        </w:rPr>
        <w:t>(words are not permitted on these slides</w:t>
      </w:r>
      <w:r w:rsidR="00314F46">
        <w:rPr>
          <w:rFonts w:ascii="American Typewriter" w:hAnsi="American Typewriter"/>
        </w:rPr>
        <w:t xml:space="preserve"> aside from headings</w:t>
      </w:r>
      <w:r w:rsidR="00644A8A" w:rsidRPr="006C3AE1">
        <w:rPr>
          <w:rFonts w:ascii="American Typewriter" w:hAnsi="American Typewriter"/>
        </w:rPr>
        <w:t>)</w:t>
      </w:r>
    </w:p>
    <w:p w14:paraId="54CFB97E" w14:textId="77777777" w:rsidR="0076665A" w:rsidRPr="006C3AE1" w:rsidRDefault="0076665A" w:rsidP="0076665A">
      <w:pPr>
        <w:rPr>
          <w:rFonts w:ascii="American Typewriter" w:hAnsi="American Typewriter"/>
        </w:rPr>
      </w:pPr>
    </w:p>
    <w:p w14:paraId="76659312" w14:textId="63E9BD60" w:rsidR="00650B25" w:rsidRDefault="0076665A" w:rsidP="008E4787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2  3  4  5</w:t>
      </w:r>
      <w:r w:rsidRPr="006C3AE1">
        <w:rPr>
          <w:rFonts w:ascii="American Typewriter" w:hAnsi="American Typewriter"/>
        </w:rPr>
        <w:tab/>
      </w:r>
      <w:r w:rsidR="00BD01FC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 xml:space="preserve">Summary is </w:t>
      </w:r>
      <w:r w:rsidR="00650B25" w:rsidRPr="006C3AE1">
        <w:rPr>
          <w:rFonts w:ascii="American Typewriter" w:hAnsi="American Typewriter"/>
        </w:rPr>
        <w:t>easy to follow</w:t>
      </w:r>
      <w:r w:rsidRPr="006C3AE1">
        <w:rPr>
          <w:rFonts w:ascii="American Typewriter" w:hAnsi="American Typewriter"/>
        </w:rPr>
        <w:t xml:space="preserve"> and </w:t>
      </w:r>
      <w:r w:rsidR="008E4787">
        <w:rPr>
          <w:rFonts w:ascii="American Typewriter" w:hAnsi="American Typewriter"/>
        </w:rPr>
        <w:t>addresses the following</w:t>
      </w:r>
      <w:r w:rsidR="006E6875">
        <w:rPr>
          <w:rFonts w:ascii="American Typewriter" w:hAnsi="American Typewriter"/>
        </w:rPr>
        <w:t>:</w:t>
      </w:r>
    </w:p>
    <w:p w14:paraId="10DCD0FF" w14:textId="0CD41733" w:rsidR="008E4787" w:rsidRPr="00A22859" w:rsidRDefault="006E6875" w:rsidP="003C3CFD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 w:rsidRPr="00A22859">
        <w:rPr>
          <w:rFonts w:ascii="American Typewriter" w:hAnsi="American Typewriter"/>
        </w:rPr>
        <w:t xml:space="preserve">Thesis - </w:t>
      </w:r>
      <w:r w:rsidR="00307D89" w:rsidRPr="00A22859">
        <w:rPr>
          <w:rFonts w:ascii="American Typewriter" w:hAnsi="American Typewriter"/>
        </w:rPr>
        <w:t>Identify the author’s thesis</w:t>
      </w:r>
      <w:r w:rsidR="00A22859" w:rsidRPr="00A22859">
        <w:rPr>
          <w:rFonts w:ascii="American Typewriter" w:hAnsi="American Typewriter"/>
        </w:rPr>
        <w:t xml:space="preserve"> (central argument)</w:t>
      </w:r>
      <w:r w:rsidR="00A22859" w:rsidRPr="00A22859">
        <w:rPr>
          <w:rFonts w:ascii="American Typewriter" w:hAnsi="American Typewriter"/>
        </w:rPr>
        <w:t xml:space="preserve"> </w:t>
      </w:r>
      <w:r w:rsidR="00307D89" w:rsidRPr="00A22859">
        <w:rPr>
          <w:rFonts w:ascii="American Typewriter" w:hAnsi="American Typewriter"/>
        </w:rPr>
        <w:t>and analyze its development over the course of the text.</w:t>
      </w:r>
    </w:p>
    <w:p w14:paraId="3CD42407" w14:textId="25410F7A" w:rsidR="006E6875" w:rsidRPr="00307D89" w:rsidRDefault="006E6875" w:rsidP="00307D89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Terms -</w:t>
      </w:r>
      <w:r w:rsidR="00307D89">
        <w:rPr>
          <w:rFonts w:ascii="American Typewriter" w:hAnsi="American Typewriter"/>
        </w:rPr>
        <w:t xml:space="preserve"> Explain the denotative and connotative meaning of relevant terminology </w:t>
      </w:r>
      <w:r>
        <w:rPr>
          <w:rFonts w:ascii="American Typewriter" w:hAnsi="American Typewriter"/>
        </w:rPr>
        <w:t>necessary to</w:t>
      </w:r>
      <w:r w:rsidR="00307D89">
        <w:rPr>
          <w:rFonts w:ascii="American Typewriter" w:hAnsi="American Typewriter"/>
        </w:rPr>
        <w:t xml:space="preserve"> understand in the book.</w:t>
      </w:r>
    </w:p>
    <w:p w14:paraId="24F15988" w14:textId="77777777" w:rsidR="00000000" w:rsidRPr="00A22859" w:rsidRDefault="006E6875" w:rsidP="00A22859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Evidence - </w:t>
      </w:r>
      <w:r w:rsidR="00A22859">
        <w:rPr>
          <w:rFonts w:ascii="American Typewriter" w:hAnsi="American Typewriter"/>
        </w:rPr>
        <w:t>C</w:t>
      </w:r>
      <w:r w:rsidR="00307D89" w:rsidRPr="00A22859">
        <w:rPr>
          <w:rFonts w:ascii="American Typewriter" w:hAnsi="American Typewriter"/>
        </w:rPr>
        <w:t>ite textual evidence</w:t>
      </w:r>
      <w:r w:rsidR="00A22859">
        <w:rPr>
          <w:rFonts w:ascii="American Typewriter" w:hAnsi="American Typewriter"/>
        </w:rPr>
        <w:t xml:space="preserve"> the author uses</w:t>
      </w:r>
      <w:r w:rsidR="00307D89" w:rsidRPr="00A22859">
        <w:rPr>
          <w:rFonts w:ascii="American Typewriter" w:hAnsi="American Typewriter"/>
        </w:rPr>
        <w:t xml:space="preserve"> to support </w:t>
      </w:r>
      <w:r w:rsidR="00307D89" w:rsidRPr="00A22859">
        <w:rPr>
          <w:rFonts w:ascii="American Typewriter" w:hAnsi="American Typewriter"/>
        </w:rPr>
        <w:t>thesis.</w:t>
      </w:r>
      <w:r w:rsidR="00A22859">
        <w:rPr>
          <w:rFonts w:ascii="American Typewriter" w:hAnsi="American Typewriter"/>
        </w:rPr>
        <w:t xml:space="preserve"> </w:t>
      </w:r>
      <w:r w:rsidR="00307D89" w:rsidRPr="00A22859">
        <w:rPr>
          <w:rFonts w:ascii="American Typewriter" w:hAnsi="American Typewriter"/>
        </w:rPr>
        <w:t>Explain how specific individuals, ideas, or events interact and develop the thesis.</w:t>
      </w:r>
    </w:p>
    <w:p w14:paraId="3176ECE5" w14:textId="4A985C15" w:rsidR="006E6875" w:rsidRPr="00307D89" w:rsidRDefault="006E6875" w:rsidP="00D32EF5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 w:rsidRPr="00307D89">
        <w:rPr>
          <w:rFonts w:ascii="American Typewriter" w:hAnsi="American Typewriter"/>
        </w:rPr>
        <w:t xml:space="preserve">Weaknesses - </w:t>
      </w:r>
      <w:r w:rsidR="00307D89" w:rsidRPr="00307D89">
        <w:rPr>
          <w:rFonts w:ascii="American Typewriter" w:hAnsi="American Typewriter"/>
        </w:rPr>
        <w:t>Evaluate the effectiveness of t</w:t>
      </w:r>
      <w:r w:rsidR="00307D89" w:rsidRPr="00307D89">
        <w:rPr>
          <w:rFonts w:ascii="American Typewriter" w:hAnsi="American Typewriter"/>
        </w:rPr>
        <w:t>he author’s organizat</w:t>
      </w:r>
      <w:r w:rsidR="00307D89">
        <w:rPr>
          <w:rFonts w:ascii="American Typewriter" w:hAnsi="American Typewriter"/>
        </w:rPr>
        <w:t xml:space="preserve">ion (content, clarity, &amp; style) and </w:t>
      </w:r>
      <w:bookmarkStart w:id="0" w:name="_GoBack"/>
      <w:bookmarkEnd w:id="0"/>
      <w:r w:rsidR="00307D89">
        <w:rPr>
          <w:rFonts w:ascii="American Typewriter" w:hAnsi="American Typewriter"/>
        </w:rPr>
        <w:t>d</w:t>
      </w:r>
      <w:r w:rsidRPr="00307D89">
        <w:rPr>
          <w:rFonts w:ascii="American Typewriter" w:hAnsi="American Typewriter"/>
        </w:rPr>
        <w:t xml:space="preserve">etermine where the text leaves </w:t>
      </w:r>
      <w:proofErr w:type="gramStart"/>
      <w:r w:rsidRPr="00307D89">
        <w:rPr>
          <w:rFonts w:ascii="American Typewriter" w:hAnsi="American Typewriter"/>
        </w:rPr>
        <w:t>matters</w:t>
      </w:r>
      <w:proofErr w:type="gramEnd"/>
      <w:r w:rsidRPr="00307D89">
        <w:rPr>
          <w:rFonts w:ascii="American Typewriter" w:hAnsi="American Typewriter"/>
        </w:rPr>
        <w:t xml:space="preserve"> uncertain.</w:t>
      </w:r>
      <w:r w:rsidR="00A22859" w:rsidRPr="00307D89">
        <w:rPr>
          <w:rFonts w:ascii="American Typewriter" w:hAnsi="American Typewriter"/>
        </w:rPr>
        <w:t xml:space="preserve"> </w:t>
      </w:r>
    </w:p>
    <w:p w14:paraId="0DE637C1" w14:textId="77777777" w:rsidR="008E4787" w:rsidRPr="006C3AE1" w:rsidRDefault="008E4787" w:rsidP="008E4787">
      <w:pPr>
        <w:rPr>
          <w:rFonts w:ascii="American Typewriter" w:hAnsi="American Typewriter"/>
        </w:rPr>
      </w:pPr>
    </w:p>
    <w:p w14:paraId="332F3BE5" w14:textId="0ADE79F2" w:rsidR="008179A5" w:rsidRPr="006C3AE1" w:rsidRDefault="00C761A1" w:rsidP="008179A5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513B19" w:rsidRPr="006C3AE1">
        <w:rPr>
          <w:rFonts w:ascii="American Typewriter" w:hAnsi="American Typewriter"/>
          <w:color w:val="FFFFFF" w:themeColor="background1"/>
          <w:highlight w:val="black"/>
        </w:rPr>
        <w:t xml:space="preserve">YOUR </w:t>
      </w:r>
      <w:r w:rsidRPr="006C3AE1">
        <w:rPr>
          <w:rFonts w:ascii="American Typewriter" w:hAnsi="American Typewriter"/>
          <w:color w:val="FFFFFF" w:themeColor="background1"/>
          <w:highlight w:val="black"/>
        </w:rPr>
        <w:t>REACTION TO THE BOOK</w:t>
      </w:r>
    </w:p>
    <w:p w14:paraId="23EFD355" w14:textId="7F562E8D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 xml:space="preserve">“This book made me wish…” (finish statement </w:t>
      </w:r>
      <w:r w:rsidR="00353E08">
        <w:rPr>
          <w:rFonts w:ascii="American Typewriter" w:hAnsi="American Typewriter"/>
        </w:rPr>
        <w:t xml:space="preserve">on the slide </w:t>
      </w:r>
      <w:r w:rsidRPr="006C3AE1">
        <w:rPr>
          <w:rFonts w:ascii="American Typewriter" w:hAnsi="American Typewriter"/>
        </w:rPr>
        <w:t>and explain</w:t>
      </w:r>
      <w:r w:rsidR="00353E08">
        <w:rPr>
          <w:rFonts w:ascii="American Typewriter" w:hAnsi="American Typewriter"/>
        </w:rPr>
        <w:t xml:space="preserve"> verbally</w:t>
      </w:r>
      <w:r w:rsidRPr="006C3AE1">
        <w:rPr>
          <w:rFonts w:ascii="American Typewriter" w:hAnsi="American Typewriter"/>
        </w:rPr>
        <w:t>)</w:t>
      </w:r>
    </w:p>
    <w:p w14:paraId="7AC34EAB" w14:textId="7E6AB86A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 xml:space="preserve">“This book made me wonder…” (finish statement </w:t>
      </w:r>
      <w:r w:rsidR="00353E08">
        <w:rPr>
          <w:rFonts w:ascii="American Typewriter" w:hAnsi="American Typewriter"/>
        </w:rPr>
        <w:t xml:space="preserve">on the slide </w:t>
      </w:r>
      <w:r w:rsidRPr="006C3AE1">
        <w:rPr>
          <w:rFonts w:ascii="American Typewriter" w:hAnsi="American Typewriter"/>
        </w:rPr>
        <w:t>and explain</w:t>
      </w:r>
      <w:r w:rsidR="00353E08">
        <w:rPr>
          <w:rFonts w:ascii="American Typewriter" w:hAnsi="American Typewriter"/>
        </w:rPr>
        <w:t xml:space="preserve"> verbally</w:t>
      </w:r>
      <w:r w:rsidRPr="006C3AE1">
        <w:rPr>
          <w:rFonts w:ascii="American Typewriter" w:hAnsi="American Typewriter"/>
        </w:rPr>
        <w:t>)</w:t>
      </w:r>
    </w:p>
    <w:p w14:paraId="43E6F055" w14:textId="314DB71D" w:rsidR="00C761A1" w:rsidRPr="006C3AE1" w:rsidRDefault="00C761A1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</w:t>
      </w:r>
      <w:r w:rsidRPr="006C3AE1">
        <w:rPr>
          <w:rFonts w:ascii="American Typewriter" w:hAnsi="American Typewriter"/>
        </w:rPr>
        <w:tab/>
        <w:t xml:space="preserve">“This book made me decide…” (finish statement </w:t>
      </w:r>
      <w:r w:rsidR="00353E08">
        <w:rPr>
          <w:rFonts w:ascii="American Typewriter" w:hAnsi="American Typewriter"/>
        </w:rPr>
        <w:t xml:space="preserve">on the slide </w:t>
      </w:r>
      <w:r w:rsidRPr="006C3AE1">
        <w:rPr>
          <w:rFonts w:ascii="American Typewriter" w:hAnsi="American Typewriter"/>
        </w:rPr>
        <w:t>and explain</w:t>
      </w:r>
      <w:r w:rsidR="00353E08" w:rsidRPr="00353E08">
        <w:rPr>
          <w:rFonts w:ascii="American Typewriter" w:hAnsi="American Typewriter"/>
        </w:rPr>
        <w:t xml:space="preserve"> </w:t>
      </w:r>
      <w:r w:rsidR="00353E08">
        <w:rPr>
          <w:rFonts w:ascii="American Typewriter" w:hAnsi="American Typewriter"/>
        </w:rPr>
        <w:t>verbally</w:t>
      </w:r>
      <w:r w:rsidRPr="006C3AE1">
        <w:rPr>
          <w:rFonts w:ascii="American Typewriter" w:hAnsi="American Typewriter"/>
        </w:rPr>
        <w:t>)</w:t>
      </w:r>
      <w:r w:rsidR="00A22859">
        <w:rPr>
          <w:rFonts w:ascii="American Typewriter" w:hAnsi="American Typewriter"/>
        </w:rPr>
        <w:t xml:space="preserve"> </w:t>
      </w:r>
    </w:p>
    <w:p w14:paraId="60C6540C" w14:textId="77777777" w:rsidR="00513B19" w:rsidRPr="006C3AE1" w:rsidRDefault="00513B19" w:rsidP="008179A5">
      <w:pPr>
        <w:rPr>
          <w:rFonts w:ascii="American Typewriter" w:hAnsi="American Typewriter"/>
        </w:rPr>
      </w:pPr>
    </w:p>
    <w:p w14:paraId="298C026A" w14:textId="6734AC84" w:rsidR="00513B19" w:rsidRPr="006C3AE1" w:rsidRDefault="00513B19" w:rsidP="008179A5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</w:t>
      </w:r>
      <w:r w:rsidRPr="006C3AE1">
        <w:rPr>
          <w:rFonts w:ascii="American Typewriter" w:hAnsi="American Typewriter"/>
        </w:rPr>
        <w:tab/>
      </w:r>
      <w:r w:rsidR="00314F46">
        <w:rPr>
          <w:rFonts w:ascii="American Typewriter" w:hAnsi="American Typewriter"/>
        </w:rPr>
        <w:t>Most significant</w:t>
      </w:r>
      <w:r w:rsidRPr="006C3AE1">
        <w:rPr>
          <w:rFonts w:ascii="American Typewriter" w:hAnsi="American Typewriter"/>
        </w:rPr>
        <w:t xml:space="preserve"> passage </w:t>
      </w:r>
      <w:r w:rsidR="00ED614B" w:rsidRPr="006C3AE1">
        <w:rPr>
          <w:rFonts w:ascii="American Typewriter" w:hAnsi="American Typewriter"/>
        </w:rPr>
        <w:t xml:space="preserve">is </w:t>
      </w:r>
      <w:r w:rsidR="00314F46">
        <w:rPr>
          <w:rFonts w:ascii="American Typewriter" w:hAnsi="American Typewriter"/>
        </w:rPr>
        <w:t>read from the book.</w:t>
      </w:r>
    </w:p>
    <w:p w14:paraId="6E0AD9AD" w14:textId="77777777" w:rsidR="00A22859" w:rsidRDefault="00A22859" w:rsidP="00A22859">
      <w:pPr>
        <w:ind w:left="1440" w:firstLine="720"/>
        <w:rPr>
          <w:rFonts w:ascii="American Typewriter" w:hAnsi="American Typewriter"/>
        </w:rPr>
      </w:pPr>
      <w:r w:rsidRPr="006C3AE1">
        <w:rPr>
          <w:rFonts w:ascii="American Typewriter" w:hAnsi="American Typewriter"/>
        </w:rPr>
        <w:t>(</w:t>
      </w:r>
      <w:r>
        <w:rPr>
          <w:rFonts w:ascii="American Typewriter" w:hAnsi="American Typewriter"/>
        </w:rPr>
        <w:t>read it aloud to the group and display it on a slide)</w:t>
      </w:r>
    </w:p>
    <w:p w14:paraId="32D72622" w14:textId="750ADD1A" w:rsidR="00513B19" w:rsidRPr="006C3AE1" w:rsidRDefault="00513B19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2  3  4</w:t>
      </w:r>
      <w:r w:rsidRPr="006C3AE1">
        <w:rPr>
          <w:rFonts w:ascii="American Typewriter" w:hAnsi="American Typewriter"/>
        </w:rPr>
        <w:tab/>
        <w:t>Thoughtful</w:t>
      </w:r>
      <w:r w:rsidR="00353E08">
        <w:rPr>
          <w:rFonts w:ascii="American Typewriter" w:hAnsi="American Typewriter"/>
        </w:rPr>
        <w:t xml:space="preserve"> and thorough</w:t>
      </w:r>
      <w:r w:rsidRPr="006C3AE1">
        <w:rPr>
          <w:rFonts w:ascii="American Typewriter" w:hAnsi="American Typewriter"/>
        </w:rPr>
        <w:t xml:space="preserve"> explanation </w:t>
      </w:r>
      <w:r w:rsidR="00ED614B" w:rsidRPr="006C3AE1">
        <w:rPr>
          <w:rFonts w:ascii="American Typewriter" w:hAnsi="American Typewriter"/>
        </w:rPr>
        <w:t xml:space="preserve">of that </w:t>
      </w:r>
      <w:r w:rsidRPr="006C3AE1">
        <w:rPr>
          <w:rFonts w:ascii="American Typewriter" w:hAnsi="American Typewriter"/>
        </w:rPr>
        <w:t xml:space="preserve">passage </w:t>
      </w:r>
      <w:r w:rsidR="00314F46">
        <w:rPr>
          <w:rFonts w:ascii="American Typewriter" w:hAnsi="American Typewriter"/>
        </w:rPr>
        <w:t>included.</w:t>
      </w:r>
    </w:p>
    <w:p w14:paraId="370FA302" w14:textId="77777777" w:rsidR="00513B19" w:rsidRPr="006C3AE1" w:rsidRDefault="00513B19" w:rsidP="00513B19">
      <w:pPr>
        <w:rPr>
          <w:rFonts w:ascii="American Typewriter" w:hAnsi="American Typewriter"/>
        </w:rPr>
      </w:pPr>
    </w:p>
    <w:p w14:paraId="43F805B3" w14:textId="3BE2F85A" w:rsidR="00513B19" w:rsidRPr="006C3AE1" w:rsidRDefault="000F1A6B" w:rsidP="00513B19">
      <w:pPr>
        <w:rPr>
          <w:rFonts w:ascii="American Typewriter" w:hAnsi="American Typewriter"/>
          <w:color w:val="FFFFFF" w:themeColor="background1"/>
        </w:rPr>
      </w:pPr>
      <w:r w:rsidRPr="006C3AE1">
        <w:rPr>
          <w:rFonts w:ascii="American Typewriter" w:hAnsi="American Typewriter"/>
          <w:color w:val="FFFFFF" w:themeColor="background1"/>
          <w:highlight w:val="black"/>
        </w:rPr>
        <w:t xml:space="preserve"> </w:t>
      </w:r>
      <w:r w:rsidR="00513B19" w:rsidRPr="006C3AE1">
        <w:rPr>
          <w:rFonts w:ascii="American Typewriter" w:hAnsi="American Typewriter"/>
          <w:color w:val="FFFFFF" w:themeColor="background1"/>
          <w:highlight w:val="black"/>
        </w:rPr>
        <w:t>PUBLIC SPEAKING</w:t>
      </w:r>
    </w:p>
    <w:p w14:paraId="1CFF7687" w14:textId="41788837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>Eye contact with entire audience (not just the teacher)</w:t>
      </w:r>
    </w:p>
    <w:p w14:paraId="4208BCE5" w14:textId="480E6BE3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 xml:space="preserve">Posture is strong </w:t>
      </w:r>
      <w:r w:rsidR="000C745B" w:rsidRPr="006C3AE1">
        <w:rPr>
          <w:rFonts w:ascii="American Typewriter" w:hAnsi="American Typewriter"/>
        </w:rPr>
        <w:t>and confident</w:t>
      </w:r>
    </w:p>
    <w:p w14:paraId="09BBF0C8" w14:textId="6C4DCF5C" w:rsidR="00513B19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513B19" w:rsidRPr="006C3AE1">
        <w:rPr>
          <w:rFonts w:ascii="American Typewriter" w:hAnsi="American Typewriter"/>
        </w:rPr>
        <w:t>Voice is clear and loud enough for everyone to hear</w:t>
      </w:r>
    </w:p>
    <w:p w14:paraId="141C962E" w14:textId="0018EBD8" w:rsidR="000C745B" w:rsidRPr="006C3AE1" w:rsidRDefault="00ED614B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0C745B" w:rsidRPr="006C3AE1">
        <w:rPr>
          <w:rFonts w:ascii="American Typewriter" w:hAnsi="American Typewriter"/>
        </w:rPr>
        <w:t xml:space="preserve">Voice </w:t>
      </w:r>
      <w:r w:rsidRPr="006C3AE1">
        <w:rPr>
          <w:rFonts w:ascii="American Typewriter" w:hAnsi="American Typewriter"/>
        </w:rPr>
        <w:t xml:space="preserve">has energy </w:t>
      </w:r>
      <w:r w:rsidR="000C745B" w:rsidRPr="006C3AE1">
        <w:rPr>
          <w:rFonts w:ascii="American Typewriter" w:hAnsi="American Typewriter"/>
        </w:rPr>
        <w:t>(not monotone or “bored”)</w:t>
      </w:r>
    </w:p>
    <w:p w14:paraId="35FBC96E" w14:textId="0AFED612" w:rsidR="00675EF9" w:rsidRPr="006C3AE1" w:rsidRDefault="00675EF9" w:rsidP="00513B19">
      <w:pPr>
        <w:rPr>
          <w:rFonts w:ascii="American Typewriter" w:hAnsi="American Typewriter"/>
        </w:rPr>
      </w:pPr>
      <w:proofErr w:type="gramStart"/>
      <w:r w:rsidRPr="006C3AE1">
        <w:rPr>
          <w:rFonts w:ascii="American Typewriter" w:hAnsi="American Typewriter"/>
        </w:rPr>
        <w:t>0  1</w:t>
      </w:r>
      <w:proofErr w:type="gramEnd"/>
      <w:r w:rsidRPr="006C3AE1">
        <w:rPr>
          <w:rFonts w:ascii="American Typewriter" w:hAnsi="American Typewriter"/>
        </w:rPr>
        <w:t xml:space="preserve">  2</w:t>
      </w:r>
      <w:r w:rsidRPr="006C3AE1">
        <w:rPr>
          <w:rFonts w:ascii="American Typewriter" w:hAnsi="American Typewriter"/>
        </w:rPr>
        <w:tab/>
      </w:r>
      <w:r w:rsidR="00612CD6" w:rsidRPr="006C3AE1">
        <w:rPr>
          <w:rFonts w:ascii="American Typewriter" w:hAnsi="American Typewriter"/>
        </w:rPr>
        <w:tab/>
        <w:t xml:space="preserve">Pace is appropriate (presentation lasts </w:t>
      </w:r>
      <w:r w:rsidR="00A22859">
        <w:rPr>
          <w:rFonts w:ascii="American Typewriter" w:hAnsi="American Typewriter"/>
        </w:rPr>
        <w:t>5</w:t>
      </w:r>
      <w:r w:rsidR="00612CD6" w:rsidRPr="006C3AE1">
        <w:rPr>
          <w:rFonts w:ascii="American Typewriter" w:hAnsi="American Typewriter"/>
        </w:rPr>
        <w:t>-</w:t>
      </w:r>
      <w:r w:rsidR="00A22859">
        <w:rPr>
          <w:rFonts w:ascii="American Typewriter" w:hAnsi="American Typewriter"/>
        </w:rPr>
        <w:t>10</w:t>
      </w:r>
      <w:r w:rsidR="00612CD6" w:rsidRPr="006C3AE1">
        <w:rPr>
          <w:rFonts w:ascii="American Typewriter" w:hAnsi="American Typewriter"/>
        </w:rPr>
        <w:t xml:space="preserve"> minutes)</w:t>
      </w:r>
    </w:p>
    <w:p w14:paraId="72D80568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6454621D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1444CBC7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2E4A5195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7428951F" w14:textId="77777777" w:rsidR="00571694" w:rsidRPr="006C3AE1" w:rsidRDefault="00571694" w:rsidP="00513B19">
      <w:pPr>
        <w:rPr>
          <w:rFonts w:ascii="American Typewriter" w:hAnsi="American Typewriter"/>
        </w:rPr>
      </w:pPr>
    </w:p>
    <w:p w14:paraId="509BC998" w14:textId="5437F9CC" w:rsidR="00F639D5" w:rsidRDefault="00571694"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Pr="006C3AE1">
        <w:rPr>
          <w:rFonts w:ascii="American Typewriter" w:hAnsi="American Typewriter"/>
        </w:rPr>
        <w:tab/>
      </w:r>
      <w:r w:rsidR="000D245D">
        <w:rPr>
          <w:rFonts w:ascii="American Typewriter" w:hAnsi="American Typewriter"/>
          <w:sz w:val="52"/>
          <w:szCs w:val="52"/>
        </w:rPr>
        <w:t>/45</w:t>
      </w:r>
      <w:r w:rsidRPr="006C3AE1">
        <w:rPr>
          <w:rFonts w:ascii="American Typewriter" w:hAnsi="American Typewriter"/>
          <w:sz w:val="52"/>
          <w:szCs w:val="52"/>
        </w:rPr>
        <w:t xml:space="preserve"> points</w:t>
      </w:r>
    </w:p>
    <w:sectPr w:rsidR="00F639D5" w:rsidSect="006C3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46B"/>
    <w:multiLevelType w:val="hybridMultilevel"/>
    <w:tmpl w:val="085C05DA"/>
    <w:lvl w:ilvl="0" w:tplc="E47023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6A83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AC7C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A6D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0F9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449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CA4F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A07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C25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DE1D1A"/>
    <w:multiLevelType w:val="hybridMultilevel"/>
    <w:tmpl w:val="6A665D00"/>
    <w:lvl w:ilvl="0" w:tplc="2DFC9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6AFA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E211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817D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E39E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0BD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A53D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E4CE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A7C4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47243E"/>
    <w:multiLevelType w:val="hybridMultilevel"/>
    <w:tmpl w:val="531A896C"/>
    <w:lvl w:ilvl="0" w:tplc="161E06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61E"/>
    <w:multiLevelType w:val="hybridMultilevel"/>
    <w:tmpl w:val="0D26C2EA"/>
    <w:lvl w:ilvl="0" w:tplc="3D36985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8E6A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CF5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ED8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A42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4A4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6491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EC8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4D52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37D4429"/>
    <w:multiLevelType w:val="hybridMultilevel"/>
    <w:tmpl w:val="1F72BCDE"/>
    <w:lvl w:ilvl="0" w:tplc="44BEBF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0C1ED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8D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208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A21F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AEEB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A81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280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952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08E2ECD"/>
    <w:multiLevelType w:val="hybridMultilevel"/>
    <w:tmpl w:val="7F3C8878"/>
    <w:lvl w:ilvl="0" w:tplc="8E9A11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BCA"/>
    <w:multiLevelType w:val="hybridMultilevel"/>
    <w:tmpl w:val="CACC6E5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61A251CC"/>
    <w:multiLevelType w:val="hybridMultilevel"/>
    <w:tmpl w:val="43A8045E"/>
    <w:lvl w:ilvl="0" w:tplc="EEAE21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303B"/>
    <w:multiLevelType w:val="hybridMultilevel"/>
    <w:tmpl w:val="144602EC"/>
    <w:lvl w:ilvl="0" w:tplc="931E599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A238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E0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6C2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4F4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099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675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2AD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08B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DE50169"/>
    <w:multiLevelType w:val="hybridMultilevel"/>
    <w:tmpl w:val="4C5E44EE"/>
    <w:lvl w:ilvl="0" w:tplc="8B6078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6"/>
    <w:rsid w:val="000A3A76"/>
    <w:rsid w:val="000C745B"/>
    <w:rsid w:val="000D245D"/>
    <w:rsid w:val="000F1A6B"/>
    <w:rsid w:val="001D0DA1"/>
    <w:rsid w:val="00307D89"/>
    <w:rsid w:val="00314F46"/>
    <w:rsid w:val="00353E08"/>
    <w:rsid w:val="003C55A4"/>
    <w:rsid w:val="0044278F"/>
    <w:rsid w:val="00513B19"/>
    <w:rsid w:val="00555FA2"/>
    <w:rsid w:val="00571694"/>
    <w:rsid w:val="00612CD6"/>
    <w:rsid w:val="00644A8A"/>
    <w:rsid w:val="00650B25"/>
    <w:rsid w:val="00675EF9"/>
    <w:rsid w:val="006C3AE1"/>
    <w:rsid w:val="006E6875"/>
    <w:rsid w:val="0076665A"/>
    <w:rsid w:val="008179A5"/>
    <w:rsid w:val="00872608"/>
    <w:rsid w:val="008D3118"/>
    <w:rsid w:val="008E4787"/>
    <w:rsid w:val="00925005"/>
    <w:rsid w:val="009934F7"/>
    <w:rsid w:val="00A22859"/>
    <w:rsid w:val="00BD01FC"/>
    <w:rsid w:val="00C761A1"/>
    <w:rsid w:val="00ED614B"/>
    <w:rsid w:val="00F62216"/>
    <w:rsid w:val="00F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6029"/>
  <w14:defaultImageDpi w14:val="300"/>
  <w15:docId w15:val="{F4AA1ACE-7B11-4C5E-8CBC-965EFA1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8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Mitchell High School</cp:lastModifiedBy>
  <cp:revision>7</cp:revision>
  <dcterms:created xsi:type="dcterms:W3CDTF">2017-03-24T14:08:00Z</dcterms:created>
  <dcterms:modified xsi:type="dcterms:W3CDTF">2019-03-18T15:19:00Z</dcterms:modified>
</cp:coreProperties>
</file>